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大盘卫生纸采购项目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2024年6月17日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大盘卫生纸采购项目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大盘卫生纸采购项目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2052"/>
        <w:gridCol w:w="2439"/>
        <w:gridCol w:w="1079"/>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大盘卫生纸</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无荧光剂  规格800克</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rPr>
            </w:pPr>
            <w:r>
              <w:rPr>
                <w:rFonts w:hint="eastAsia" w:ascii="宋体" w:hAnsi="宋体" w:eastAsia="宋体" w:cs="宋体"/>
                <w:i w:val="0"/>
                <w:iCs w:val="0"/>
                <w:color w:val="000000"/>
                <w:kern w:val="0"/>
                <w:sz w:val="20"/>
                <w:szCs w:val="20"/>
                <w:highlight w:val="yellow"/>
                <w:u w:val="none"/>
                <w:lang w:val="en-US" w:eastAsia="zh-CN" w:bidi="ar"/>
              </w:rPr>
              <w:t>卷</w:t>
            </w:r>
          </w:p>
        </w:tc>
        <w:tc>
          <w:tcPr>
            <w:tcW w:w="117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(大盘纸）中心式 抽纸(自动断纸）</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每卷克重800克左右</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卷</w:t>
            </w:r>
          </w:p>
        </w:tc>
        <w:tc>
          <w:tcPr>
            <w:tcW w:w="117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2"/>
        <w:rPr>
          <w:rFonts w:hint="eastAsia"/>
          <w:lang w:val="en-US" w:eastAsia="zh-CN"/>
        </w:rPr>
      </w:pPr>
    </w:p>
    <w:p>
      <w:pPr>
        <w:pStyle w:val="2"/>
        <w:rPr>
          <w:rFonts w:hint="eastAsia"/>
          <w:lang w:val="en-US" w:eastAsia="zh-CN"/>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rPr>
          <w:rFonts w:hint="eastAsia" w:ascii="仿宋_GB2312" w:eastAsia="仿宋_GB2312" w:hAnsiTheme="minorHAnsi" w:cstheme="minorBidi"/>
          <w:kern w:val="2"/>
          <w:sz w:val="32"/>
          <w:szCs w:val="32"/>
          <w:lang w:val="en-US" w:eastAsia="zh-CN" w:bidi="ar-SA"/>
        </w:rPr>
      </w:pPr>
    </w:p>
    <w:p>
      <w:pPr>
        <w:pStyle w:val="2"/>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w:t>
      </w:r>
      <w:bookmarkStart w:id="15" w:name="_GoBack"/>
      <w:bookmarkEnd w:id="15"/>
      <w:r>
        <w:rPr>
          <w:rFonts w:hint="eastAsia" w:ascii="仿宋_GB2312" w:eastAsia="仿宋_GB2312"/>
          <w:sz w:val="32"/>
          <w:szCs w:val="32"/>
        </w:rPr>
        <w:t>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9548"/>
      <w:bookmarkStart w:id="2" w:name="_Toc15313"/>
      <w:bookmarkStart w:id="3" w:name="_Toc219626747"/>
      <w:bookmarkStart w:id="4" w:name="_Toc258360158"/>
      <w:bookmarkStart w:id="5" w:name="_Toc261708863"/>
      <w:bookmarkStart w:id="6" w:name="_Toc10762"/>
      <w:bookmarkStart w:id="7" w:name="_Toc304219257"/>
      <w:bookmarkStart w:id="8" w:name="_Toc337554724"/>
      <w:bookmarkStart w:id="9" w:name="_Toc320878640"/>
      <w:bookmarkStart w:id="10" w:name="_Toc258354146"/>
      <w:bookmarkStart w:id="11" w:name="_Toc258360269"/>
      <w:bookmarkStart w:id="12" w:name="_Toc248896063"/>
      <w:bookmarkStart w:id="13" w:name="_Toc17030"/>
      <w:bookmarkStart w:id="14" w:name="_Toc25833363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D96E57"/>
    <w:rsid w:val="2EA25753"/>
    <w:rsid w:val="2ED21247"/>
    <w:rsid w:val="2F632DBF"/>
    <w:rsid w:val="30217C48"/>
    <w:rsid w:val="311B0235"/>
    <w:rsid w:val="31384F13"/>
    <w:rsid w:val="31827FC3"/>
    <w:rsid w:val="32367AE2"/>
    <w:rsid w:val="33567AA4"/>
    <w:rsid w:val="33F956F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3415</Words>
  <Characters>3568</Characters>
  <Lines>55</Lines>
  <Paragraphs>15</Paragraphs>
  <TotalTime>210</TotalTime>
  <ScaleCrop>false</ScaleCrop>
  <LinksUpToDate>false</LinksUpToDate>
  <CharactersWithSpaces>4009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2024-06-18T01:08:07Z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